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“诵读中国”经典诵读大赛</w:t>
      </w:r>
      <w:r>
        <w:rPr>
          <w:rFonts w:hint="eastAsia"/>
          <w:b/>
          <w:bCs/>
          <w:sz w:val="30"/>
          <w:szCs w:val="30"/>
          <w:lang w:eastAsia="zh-CN"/>
        </w:rPr>
        <w:t>推荐名单</w:t>
      </w:r>
    </w:p>
    <w:tbl>
      <w:tblPr>
        <w:tblStyle w:val="2"/>
        <w:tblpPr w:leftFromText="180" w:rightFromText="180" w:vertAnchor="text" w:horzAnchor="page" w:tblpX="1272" w:tblpY="164"/>
        <w:tblOverlap w:val="never"/>
        <w:tblW w:w="9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995"/>
        <w:gridCol w:w="1920"/>
        <w:gridCol w:w="1305"/>
        <w:gridCol w:w="2205"/>
        <w:gridCol w:w="1755"/>
      </w:tblGrid>
      <w:tr>
        <w:tblPrEx>
          <w:shd w:val="clear" w:color="auto" w:fill="auto"/>
        </w:tblPrEx>
        <w:trPr>
          <w:trHeight w:val="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杜玉丽、李明阳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文化与传播学院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冀萱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张玉箫、贾宇阳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艺术学院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《破晓》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蒋家伟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张功旭，杜玉丽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文化与传播学院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《等待》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方婷婷、贾兰雨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</w:tbl>
    <w:p/>
    <w:p>
      <w:bookmarkStart w:id="0" w:name="_GoBack"/>
      <w:bookmarkEnd w:id="0"/>
    </w:p>
    <w:p/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“笔墨中国”汉字书写大赛</w:t>
      </w:r>
      <w:r>
        <w:rPr>
          <w:rFonts w:hint="eastAsia"/>
          <w:b/>
          <w:bCs/>
          <w:sz w:val="30"/>
          <w:szCs w:val="30"/>
          <w:lang w:eastAsia="zh-CN"/>
        </w:rPr>
        <w:t>推荐名单</w:t>
      </w:r>
    </w:p>
    <w:tbl>
      <w:tblPr>
        <w:tblStyle w:val="2"/>
        <w:tblpPr w:leftFromText="180" w:rightFromText="180" w:vertAnchor="text" w:horzAnchor="page" w:tblpX="1272" w:tblpY="164"/>
        <w:tblOverlap w:val="never"/>
        <w:tblW w:w="9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01"/>
        <w:gridCol w:w="1279"/>
        <w:gridCol w:w="2025"/>
        <w:gridCol w:w="2040"/>
        <w:gridCol w:w="1275"/>
        <w:gridCol w:w="15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硬笔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毛主席词二首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郑藤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硬笔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石颖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艺术学院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《满江红·写怀》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硬笔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张著豪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将进酒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郑藤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程卓妍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过零丁洋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郑藤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刘念稀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《石灰吟》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杨辉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程锐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毛泽东词二首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  <w:t>郑藤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大学生组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毛笔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老舍咏黄山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</w:tr>
    </w:tbl>
    <w:p/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TA1OGEzMmE2MmI1YTRiZjdjODIzNzQxNTAwYzYifQ=="/>
  </w:docVars>
  <w:rsids>
    <w:rsidRoot w:val="295209E9"/>
    <w:rsid w:val="06070445"/>
    <w:rsid w:val="092D20AD"/>
    <w:rsid w:val="09AF634A"/>
    <w:rsid w:val="0AB33303"/>
    <w:rsid w:val="12D25786"/>
    <w:rsid w:val="142A5403"/>
    <w:rsid w:val="14357ADA"/>
    <w:rsid w:val="159F150C"/>
    <w:rsid w:val="17366A7C"/>
    <w:rsid w:val="1C0D5392"/>
    <w:rsid w:val="1D3C5466"/>
    <w:rsid w:val="1E1E0DD9"/>
    <w:rsid w:val="22613D63"/>
    <w:rsid w:val="254A5E0F"/>
    <w:rsid w:val="25D11B30"/>
    <w:rsid w:val="280A30A2"/>
    <w:rsid w:val="295209E9"/>
    <w:rsid w:val="2E343DBD"/>
    <w:rsid w:val="309907AE"/>
    <w:rsid w:val="31BF56E9"/>
    <w:rsid w:val="334458F8"/>
    <w:rsid w:val="3603343B"/>
    <w:rsid w:val="36525433"/>
    <w:rsid w:val="37B44E29"/>
    <w:rsid w:val="38130CF3"/>
    <w:rsid w:val="386B5D47"/>
    <w:rsid w:val="3A293B27"/>
    <w:rsid w:val="3D3E1E07"/>
    <w:rsid w:val="3FDA79F0"/>
    <w:rsid w:val="40202749"/>
    <w:rsid w:val="402D212D"/>
    <w:rsid w:val="40526FD9"/>
    <w:rsid w:val="415A08A7"/>
    <w:rsid w:val="4185518C"/>
    <w:rsid w:val="44131322"/>
    <w:rsid w:val="45332065"/>
    <w:rsid w:val="468153BD"/>
    <w:rsid w:val="47887077"/>
    <w:rsid w:val="47B42327"/>
    <w:rsid w:val="49AE5C1B"/>
    <w:rsid w:val="4B4B4021"/>
    <w:rsid w:val="50502D57"/>
    <w:rsid w:val="56420744"/>
    <w:rsid w:val="56F206E9"/>
    <w:rsid w:val="5D5F28DD"/>
    <w:rsid w:val="5D635C3D"/>
    <w:rsid w:val="648269B0"/>
    <w:rsid w:val="66C5271F"/>
    <w:rsid w:val="67000C8D"/>
    <w:rsid w:val="69CB0C09"/>
    <w:rsid w:val="6AE62718"/>
    <w:rsid w:val="6B5A1E10"/>
    <w:rsid w:val="6BDF1498"/>
    <w:rsid w:val="6FA64B34"/>
    <w:rsid w:val="729C2F5B"/>
    <w:rsid w:val="73B75167"/>
    <w:rsid w:val="76D76853"/>
    <w:rsid w:val="78855C35"/>
    <w:rsid w:val="789D644C"/>
    <w:rsid w:val="7C493B0C"/>
    <w:rsid w:val="7DC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5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2020-07-14T01:00:00Z</dcterms:created>
  <dc:creator>Administrator</dc:creator>
  <cp:lastModifiedBy>王星勇</cp:lastModifiedBy>
  <dcterms:modified xsi:type="dcterms:W3CDTF">2023-06-18T10:47:42Z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3CF0A58108D543189FA41F3341C0B806_13</vt:lpwstr>
  </property>
</Properties>
</file>